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D7DDAE" w14:textId="5768ACD0" w:rsidR="00C52DBC" w:rsidRDefault="00890B4F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C30FF" wp14:editId="65BA939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6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E5684" w14:textId="682A89BC" w:rsidR="00890B4F" w:rsidRPr="00890B4F" w:rsidRDefault="00890B4F" w:rsidP="00890B4F">
                            <w:pPr>
                              <w:pStyle w:val="SemEspaamen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B4F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Curso de férias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8C30F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75pt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D53OOf2QAAAAYBAAAP&#10;AAAAAAAAAAAAAAAAAGMEAABkcnMvZG93bnJldi54bWxQSwUGAAAAAAQABADzAAAAaQUAAAAA&#10;" filled="f" stroked="f">
                <v:textbox style="mso-fit-shape-to-text:t">
                  <w:txbxContent>
                    <w:p w14:paraId="769E5684" w14:textId="682A89BC" w:rsidR="00890B4F" w:rsidRPr="00890B4F" w:rsidRDefault="00890B4F" w:rsidP="00890B4F">
                      <w:pPr>
                        <w:pStyle w:val="SemEspaamen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B4F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Curso de férias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DBC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5AB9" w14:textId="0A8625E6" w:rsidR="00702C7D" w:rsidRPr="00C45FBD" w:rsidRDefault="00B34EA9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proofErr w:type="gramStart"/>
      <w:r w:rsidR="00E869FF">
        <w:rPr>
          <w:rFonts w:ascii="Comic Sans MS" w:hAnsi="Comic Sans MS"/>
          <w:b/>
          <w:sz w:val="28"/>
          <w:szCs w:val="28"/>
        </w:rPr>
        <w:t>Ju</w:t>
      </w:r>
      <w:r w:rsidR="00890B4F">
        <w:rPr>
          <w:rFonts w:ascii="Comic Sans MS" w:hAnsi="Comic Sans MS"/>
          <w:b/>
          <w:sz w:val="28"/>
          <w:szCs w:val="28"/>
        </w:rPr>
        <w:t>l</w:t>
      </w:r>
      <w:r w:rsidR="00E869FF">
        <w:rPr>
          <w:rFonts w:ascii="Comic Sans MS" w:hAnsi="Comic Sans MS"/>
          <w:b/>
          <w:sz w:val="28"/>
          <w:szCs w:val="28"/>
        </w:rPr>
        <w:t>ho</w:t>
      </w:r>
      <w:proofErr w:type="gramEnd"/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E869FF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5620E7A0" w:rsidR="00E869FF" w:rsidRPr="00C45FBD" w:rsidRDefault="00890B4F" w:rsidP="00890B4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04/07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4ADC9F93" w:rsidR="00E869FF" w:rsidRPr="00C45FBD" w:rsidRDefault="00890B4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05/07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180F130A" w:rsidR="00E869FF" w:rsidRPr="00C45FBD" w:rsidRDefault="00890B4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06/07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04CBF7BE" w:rsidR="00E869FF" w:rsidRPr="00C45FBD" w:rsidRDefault="00890B4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07/07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3A1114AB" w:rsidR="00E869FF" w:rsidRPr="00C45FBD" w:rsidRDefault="00890B4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08/07</w:t>
            </w:r>
          </w:p>
        </w:tc>
      </w:tr>
      <w:tr w:rsidR="000624F1" w:rsidRPr="00C45FBD" w14:paraId="1DC862D6" w14:textId="77777777" w:rsidTr="00F52D54">
        <w:tc>
          <w:tcPr>
            <w:tcW w:w="1408" w:type="dxa"/>
          </w:tcPr>
          <w:p w14:paraId="233183B8" w14:textId="111A6F73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01B223F6" w:rsidR="000624F1" w:rsidRPr="00732C13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requeijão</w:t>
            </w:r>
          </w:p>
        </w:tc>
        <w:tc>
          <w:tcPr>
            <w:tcW w:w="2646" w:type="dxa"/>
            <w:shd w:val="clear" w:color="auto" w:fill="auto"/>
          </w:tcPr>
          <w:p w14:paraId="61FFCA14" w14:textId="1BCC2B71" w:rsidR="000624F1" w:rsidRPr="00732C13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queijo</w:t>
            </w:r>
          </w:p>
        </w:tc>
        <w:tc>
          <w:tcPr>
            <w:tcW w:w="2599" w:type="dxa"/>
            <w:shd w:val="clear" w:color="auto" w:fill="auto"/>
          </w:tcPr>
          <w:p w14:paraId="65F9BA51" w14:textId="77777777" w:rsidR="000624F1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requeijão</w:t>
            </w:r>
          </w:p>
          <w:p w14:paraId="2CF83DF4" w14:textId="245265F0" w:rsidR="00A94DF3" w:rsidRPr="00732C13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693" w:type="dxa"/>
            <w:shd w:val="clear" w:color="auto" w:fill="auto"/>
          </w:tcPr>
          <w:p w14:paraId="4A6D8791" w14:textId="3E8E118E" w:rsidR="000624F1" w:rsidRPr="00732C13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forma com presunto</w:t>
            </w:r>
          </w:p>
        </w:tc>
        <w:tc>
          <w:tcPr>
            <w:tcW w:w="2645" w:type="dxa"/>
            <w:shd w:val="clear" w:color="auto" w:fill="auto"/>
          </w:tcPr>
          <w:p w14:paraId="101E5141" w14:textId="75421611" w:rsidR="000624F1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0355764D" w14:textId="580C44CE" w:rsidR="00A94DF3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Ovo mexido</w:t>
            </w:r>
          </w:p>
          <w:p w14:paraId="66F69BEB" w14:textId="3C52C95A" w:rsidR="00890B4F" w:rsidRPr="00732C13" w:rsidRDefault="00890B4F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0624F1" w:rsidRPr="00C45FBD" w14:paraId="376E5F84" w14:textId="77777777" w:rsidTr="00F52D54">
        <w:tc>
          <w:tcPr>
            <w:tcW w:w="1408" w:type="dxa"/>
          </w:tcPr>
          <w:p w14:paraId="5D1C350E" w14:textId="7416AA05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1E2C416A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9981202" w14:textId="22D6457E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59F8DE1B" w14:textId="77777777" w:rsidR="000624F1" w:rsidRDefault="00A94DF3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17A34AAC" w14:textId="77777777" w:rsidR="008B1009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Carne moída à jardineira</w:t>
            </w:r>
          </w:p>
          <w:p w14:paraId="24CFA856" w14:textId="102ADEB4" w:rsidR="008B1009" w:rsidRPr="00732C13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6" w:type="dxa"/>
            <w:shd w:val="clear" w:color="auto" w:fill="auto"/>
          </w:tcPr>
          <w:p w14:paraId="1700D89B" w14:textId="77777777" w:rsidR="000624F1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38C36290" w14:textId="77777777" w:rsidR="008B1009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Tirinhas de frango</w:t>
            </w:r>
          </w:p>
          <w:p w14:paraId="0426D4D0" w14:textId="77777777" w:rsidR="008B1009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Creme de milho</w:t>
            </w:r>
          </w:p>
          <w:p w14:paraId="3D3EEDE8" w14:textId="5A550316" w:rsidR="008B1009" w:rsidRPr="00732C13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599" w:type="dxa"/>
            <w:shd w:val="clear" w:color="auto" w:fill="auto"/>
          </w:tcPr>
          <w:p w14:paraId="6E7033F8" w14:textId="77777777" w:rsidR="000624F1" w:rsidRDefault="008B1009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3EE47BE9" w14:textId="77777777" w:rsidR="008B1009" w:rsidRDefault="00941D04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Bife de panela</w:t>
            </w:r>
          </w:p>
          <w:p w14:paraId="61651618" w14:textId="64DD6D08" w:rsidR="00941D04" w:rsidRDefault="00941D04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Brócolis</w:t>
            </w:r>
          </w:p>
          <w:p w14:paraId="394C8E3B" w14:textId="12388C2D" w:rsidR="00941D04" w:rsidRPr="00732C13" w:rsidRDefault="00941D04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6F96E461" w14:textId="77CC42F6" w:rsidR="000624F1" w:rsidRDefault="003A35EB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Feijoada kids</w:t>
            </w:r>
          </w:p>
          <w:p w14:paraId="1F54BADD" w14:textId="4A674B9B" w:rsidR="003A35EB" w:rsidRPr="00732C13" w:rsidRDefault="003A35EB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61E9604B" w14:textId="352FE3F5" w:rsidR="000624F1" w:rsidRDefault="003A35EB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Espaguete ao sugo</w:t>
            </w:r>
          </w:p>
          <w:p w14:paraId="0948F3D7" w14:textId="5AB09FFB" w:rsidR="003A35EB" w:rsidRDefault="003A35EB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Cubinhos de carne</w:t>
            </w:r>
          </w:p>
          <w:p w14:paraId="10ABA4A6" w14:textId="314D10A1" w:rsidR="003A35EB" w:rsidRDefault="003A35EB" w:rsidP="003A35E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Cenoura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soutê</w:t>
            </w:r>
            <w:proofErr w:type="spellEnd"/>
          </w:p>
          <w:p w14:paraId="3CB2EE57" w14:textId="741D3152" w:rsidR="00946167" w:rsidRPr="00732C13" w:rsidRDefault="003A35EB" w:rsidP="0094616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0624F1" w:rsidRPr="00C45FBD" w14:paraId="6514F159" w14:textId="77777777" w:rsidTr="00F52D54">
        <w:tc>
          <w:tcPr>
            <w:tcW w:w="1408" w:type="dxa"/>
          </w:tcPr>
          <w:p w14:paraId="1134BF47" w14:textId="3C616628" w:rsidR="000624F1" w:rsidRPr="00732C13" w:rsidRDefault="000624F1" w:rsidP="000624F1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A2FCB09" w14:textId="60867C9B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4F60EB75" w14:textId="14F12A92" w:rsidR="000624F1" w:rsidRDefault="00385ECA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queijo</w:t>
            </w:r>
          </w:p>
          <w:p w14:paraId="6CE43080" w14:textId="4B8E3549" w:rsidR="00EA4026" w:rsidRPr="00732C13" w:rsidRDefault="00EA4026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Pipoca</w:t>
            </w:r>
          </w:p>
        </w:tc>
        <w:tc>
          <w:tcPr>
            <w:tcW w:w="2646" w:type="dxa"/>
            <w:shd w:val="clear" w:color="auto" w:fill="auto"/>
          </w:tcPr>
          <w:p w14:paraId="331CD97A" w14:textId="77777777" w:rsidR="000624F1" w:rsidRDefault="000044AD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Hamburguer</w:t>
            </w:r>
          </w:p>
          <w:p w14:paraId="0925A1DA" w14:textId="60455FA3" w:rsidR="000044AD" w:rsidRPr="00732C13" w:rsidRDefault="000044AD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Gelatina de uva</w:t>
            </w:r>
          </w:p>
        </w:tc>
        <w:tc>
          <w:tcPr>
            <w:tcW w:w="2599" w:type="dxa"/>
            <w:shd w:val="clear" w:color="auto" w:fill="auto"/>
          </w:tcPr>
          <w:p w14:paraId="33A46CE9" w14:textId="7C2C3896" w:rsidR="000624F1" w:rsidRDefault="0088723D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forma</w:t>
            </w:r>
            <w:r w:rsidR="004E2992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queijo</w:t>
            </w:r>
          </w:p>
          <w:p w14:paraId="03BEEBB6" w14:textId="5E3FD799" w:rsidR="004E2992" w:rsidRPr="00732C13" w:rsidRDefault="00385ECA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Iogurte</w:t>
            </w:r>
          </w:p>
        </w:tc>
        <w:tc>
          <w:tcPr>
            <w:tcW w:w="2693" w:type="dxa"/>
            <w:shd w:val="clear" w:color="auto" w:fill="auto"/>
          </w:tcPr>
          <w:p w14:paraId="5D16E43C" w14:textId="2BBD2DE2" w:rsidR="0088723D" w:rsidRDefault="00385ECA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requeijão</w:t>
            </w:r>
          </w:p>
          <w:p w14:paraId="1395FB4A" w14:textId="0A46C853" w:rsidR="00385ECA" w:rsidRDefault="00385ECA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Bolo de milho</w:t>
            </w:r>
          </w:p>
          <w:p w14:paraId="4C5D5BD3" w14:textId="77777777" w:rsidR="004E2992" w:rsidRDefault="004E2992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4E654B7B" w14:textId="209B8567" w:rsidR="004E2992" w:rsidRPr="00732C13" w:rsidRDefault="004E2992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46B69091" w14:textId="5C3F47FE" w:rsidR="00890B4F" w:rsidRDefault="0088723D" w:rsidP="0088723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Misto de forno</w:t>
            </w:r>
          </w:p>
          <w:p w14:paraId="02B9BF9B" w14:textId="0F6A3DD1" w:rsidR="00AE592E" w:rsidRDefault="00AE592E" w:rsidP="0088723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Sucrilhos</w:t>
            </w:r>
          </w:p>
          <w:p w14:paraId="1F0D8786" w14:textId="0F1F8178" w:rsidR="0088723D" w:rsidRPr="00732C13" w:rsidRDefault="0088723D" w:rsidP="0088723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638F3E9F" w:rsidR="00F52D54" w:rsidRPr="00C45FBD" w:rsidRDefault="00890B4F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11/07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0F708FD2" w:rsidR="00F52D54" w:rsidRPr="00C45FBD" w:rsidRDefault="00890B4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12/07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756AF5C4" w:rsidR="00F52D54" w:rsidRPr="00C45FBD" w:rsidRDefault="00890B4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13/07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338AE927" w:rsidR="00F52D54" w:rsidRPr="00C45FBD" w:rsidRDefault="00890B4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14/07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14EC52CE" w:rsidR="00F52D54" w:rsidRPr="00C45FBD" w:rsidRDefault="00890B4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15/07</w:t>
            </w:r>
          </w:p>
        </w:tc>
      </w:tr>
      <w:tr w:rsidR="00A94DF3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6462D3B9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requeijão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3E614BA8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queijo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35A031A4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requeijão</w:t>
            </w:r>
          </w:p>
          <w:p w14:paraId="56F4AB22" w14:textId="5D9D309A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35624AD" w14:textId="725E5D7B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forma com presunto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29353A36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7A06ED46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Ovo mexido</w:t>
            </w:r>
          </w:p>
          <w:p w14:paraId="1AC9B4DA" w14:textId="2A622466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492241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690CC63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78AE8E2A" w14:textId="2A1C2902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2CD14C6" w14:textId="77777777" w:rsidR="00492241" w:rsidRDefault="00A94DF3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44C9CD58" w14:textId="77777777" w:rsidR="00A94DF3" w:rsidRDefault="00A94DF3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Strogonoff de frango</w:t>
            </w:r>
          </w:p>
          <w:p w14:paraId="5485E758" w14:textId="77777777" w:rsidR="00A94DF3" w:rsidRDefault="00A94DF3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Batata palha</w:t>
            </w:r>
          </w:p>
          <w:p w14:paraId="076BE818" w14:textId="5E3451AB" w:rsidR="00A94DF3" w:rsidRPr="00732C13" w:rsidRDefault="00A94DF3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Salada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F078416" w14:textId="77777777" w:rsidR="00492241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457B99E9" w14:textId="77777777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Carne assada</w:t>
            </w:r>
          </w:p>
          <w:p w14:paraId="6160943B" w14:textId="77777777" w:rsidR="003A35EB" w:rsidRDefault="003A35EB" w:rsidP="003A35EB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Farofa</w:t>
            </w:r>
          </w:p>
          <w:p w14:paraId="51B393AB" w14:textId="1CCD90D4" w:rsidR="003A35EB" w:rsidRPr="00732C13" w:rsidRDefault="003A35EB" w:rsidP="003A35EB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7DD8C193" w14:textId="77777777" w:rsidR="00492241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615C7584" w14:textId="399775A2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Filé de frango</w:t>
            </w:r>
          </w:p>
          <w:p w14:paraId="02889EC6" w14:textId="6A1E1F62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Polenta </w:t>
            </w:r>
          </w:p>
          <w:p w14:paraId="20A6D150" w14:textId="0DA97AF6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Salada </w:t>
            </w:r>
          </w:p>
          <w:p w14:paraId="7134F4BD" w14:textId="71839E4A" w:rsidR="003A35EB" w:rsidRPr="00732C13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E16359C" w14:textId="77777777" w:rsidR="00492241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Talharim ao molho branco</w:t>
            </w:r>
          </w:p>
          <w:p w14:paraId="449BD1DD" w14:textId="77777777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Tirinhas de carne</w:t>
            </w:r>
          </w:p>
          <w:p w14:paraId="525CB1B2" w14:textId="01F2E996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Espinafre</w:t>
            </w:r>
          </w:p>
          <w:p w14:paraId="179DECE6" w14:textId="533B94DF" w:rsidR="003A35EB" w:rsidRPr="00732C13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7C8F63EE" w14:textId="77777777" w:rsidR="00492241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37CA52BE" w14:textId="77777777" w:rsidR="003A35EB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Frango xadrez</w:t>
            </w:r>
          </w:p>
          <w:p w14:paraId="2095FF4F" w14:textId="3F0839A0" w:rsidR="003A35EB" w:rsidRPr="00732C13" w:rsidRDefault="003A35EB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</w:tr>
      <w:tr w:rsidR="00732C13" w:rsidRPr="00C45FBD" w14:paraId="19E19BCA" w14:textId="77777777" w:rsidTr="00F52D54">
        <w:tc>
          <w:tcPr>
            <w:tcW w:w="1408" w:type="dxa"/>
          </w:tcPr>
          <w:p w14:paraId="155DF816" w14:textId="74A17230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5FB062FD" w14:textId="2E4E800B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18B1652C" w14:textId="77777777" w:rsidR="00732C13" w:rsidRDefault="00EA4026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Pão francês com queijo</w:t>
            </w:r>
          </w:p>
          <w:p w14:paraId="3F1B2C72" w14:textId="21F57EEB" w:rsidR="00EA4026" w:rsidRP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Paçoca</w:t>
            </w:r>
          </w:p>
        </w:tc>
        <w:tc>
          <w:tcPr>
            <w:tcW w:w="2646" w:type="dxa"/>
            <w:shd w:val="clear" w:color="auto" w:fill="auto"/>
          </w:tcPr>
          <w:p w14:paraId="4034F7E8" w14:textId="77777777" w:rsidR="00385ECA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Mexicano</w:t>
            </w:r>
          </w:p>
          <w:p w14:paraId="4FFB78A5" w14:textId="4B1752D3" w:rsidR="00946167" w:rsidRDefault="00385ECA" w:rsidP="00385ECA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Enroladinho de chocolate</w:t>
            </w:r>
          </w:p>
          <w:p w14:paraId="63F4B731" w14:textId="042664F3" w:rsidR="00946167" w:rsidRPr="00732C13" w:rsidRDefault="00946167" w:rsidP="00732C1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14:paraId="64B6EEF5" w14:textId="77777777" w:rsidR="00732C13" w:rsidRDefault="000044AD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Esfiha de carne</w:t>
            </w:r>
          </w:p>
          <w:p w14:paraId="4DD4D18D" w14:textId="00F41EC5" w:rsidR="000044AD" w:rsidRPr="00732C13" w:rsidRDefault="00BF53B4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Gelatina de </w:t>
            </w:r>
            <w:r w:rsidR="0088723D">
              <w:rPr>
                <w:rFonts w:ascii="Comic Sans MS" w:hAnsi="Comic Sans MS"/>
                <w:b/>
                <w:sz w:val="24"/>
              </w:rPr>
              <w:t>morango</w:t>
            </w:r>
          </w:p>
        </w:tc>
        <w:tc>
          <w:tcPr>
            <w:tcW w:w="2693" w:type="dxa"/>
            <w:shd w:val="clear" w:color="auto" w:fill="auto"/>
          </w:tcPr>
          <w:p w14:paraId="63C92977" w14:textId="0D037824" w:rsidR="00732C13" w:rsidRPr="00732C13" w:rsidRDefault="00AE592E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Pão de cará com queijo branco</w:t>
            </w:r>
          </w:p>
        </w:tc>
        <w:tc>
          <w:tcPr>
            <w:tcW w:w="2645" w:type="dxa"/>
            <w:shd w:val="clear" w:color="auto" w:fill="auto"/>
          </w:tcPr>
          <w:p w14:paraId="4636E0D3" w14:textId="77777777" w:rsidR="00385ECA" w:rsidRDefault="00385ECA" w:rsidP="00385ECA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Bisnaguinha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com requeijão</w:t>
            </w:r>
          </w:p>
          <w:p w14:paraId="425BCE00" w14:textId="77777777" w:rsidR="00385ECA" w:rsidRDefault="00385ECA" w:rsidP="00385ECA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Bolo de cenoura</w:t>
            </w:r>
          </w:p>
          <w:p w14:paraId="2CA80E3C" w14:textId="77777777" w:rsidR="00385ECA" w:rsidRDefault="00385ECA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3395795" w14:textId="6D3909AC" w:rsidR="0088723D" w:rsidRPr="00732C13" w:rsidRDefault="0088723D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0A4C9E4B" w:rsidR="00F52D54" w:rsidRPr="00C45FBD" w:rsidRDefault="00890B4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18/07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4214D41D" w:rsidR="00F52D54" w:rsidRPr="00C45FBD" w:rsidRDefault="00890B4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19/07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449C4260" w:rsidR="00F52D54" w:rsidRPr="00C45FBD" w:rsidRDefault="00890B4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59517FB3" w:rsidR="00F52D54" w:rsidRPr="00C45FBD" w:rsidRDefault="00890B4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21/07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6C5C3D27" w:rsidR="00F52D54" w:rsidRPr="00C45FBD" w:rsidRDefault="00890B4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22/07</w:t>
            </w:r>
          </w:p>
        </w:tc>
      </w:tr>
      <w:tr w:rsidR="00A94DF3" w:rsidRPr="00C45FBD" w14:paraId="2551676D" w14:textId="77777777" w:rsidTr="00F52D54">
        <w:tc>
          <w:tcPr>
            <w:tcW w:w="1408" w:type="dxa"/>
          </w:tcPr>
          <w:p w14:paraId="55552AE3" w14:textId="039BE66E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498BC24F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requeijão</w:t>
            </w:r>
          </w:p>
        </w:tc>
        <w:tc>
          <w:tcPr>
            <w:tcW w:w="2646" w:type="dxa"/>
            <w:shd w:val="clear" w:color="auto" w:fill="auto"/>
          </w:tcPr>
          <w:p w14:paraId="28ECDFBD" w14:textId="11AA3FE5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queijo</w:t>
            </w:r>
          </w:p>
        </w:tc>
        <w:tc>
          <w:tcPr>
            <w:tcW w:w="2599" w:type="dxa"/>
            <w:shd w:val="clear" w:color="auto" w:fill="auto"/>
          </w:tcPr>
          <w:p w14:paraId="4B61FCF2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requeijão</w:t>
            </w:r>
          </w:p>
          <w:p w14:paraId="22501D25" w14:textId="0931B811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693" w:type="dxa"/>
            <w:shd w:val="clear" w:color="auto" w:fill="auto"/>
          </w:tcPr>
          <w:p w14:paraId="767AD2DB" w14:textId="536F2A15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forma com presunto</w:t>
            </w:r>
          </w:p>
        </w:tc>
        <w:tc>
          <w:tcPr>
            <w:tcW w:w="2645" w:type="dxa"/>
            <w:shd w:val="clear" w:color="auto" w:fill="auto"/>
          </w:tcPr>
          <w:p w14:paraId="6AAE5386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3CC72B19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Ovo mexido</w:t>
            </w:r>
          </w:p>
          <w:p w14:paraId="60F80129" w14:textId="10A4C3F2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492241" w:rsidRPr="00C45FBD" w14:paraId="50D1C659" w14:textId="77777777" w:rsidTr="00F52D54">
        <w:tc>
          <w:tcPr>
            <w:tcW w:w="1408" w:type="dxa"/>
          </w:tcPr>
          <w:p w14:paraId="350E48B7" w14:textId="022C79E2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1244ED3" w14:textId="00085B25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42A5200A" w14:textId="77777777" w:rsidR="0049224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7F19F109" w14:textId="77777777" w:rsidR="006E28A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Rocambole de carne</w:t>
            </w:r>
          </w:p>
          <w:p w14:paraId="7469BB88" w14:textId="77777777" w:rsidR="006E28A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Purê</w:t>
            </w:r>
          </w:p>
          <w:p w14:paraId="02FFDD39" w14:textId="1B69142E" w:rsidR="006E28A1" w:rsidRPr="00732C13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6" w:type="dxa"/>
            <w:shd w:val="clear" w:color="auto" w:fill="auto"/>
          </w:tcPr>
          <w:p w14:paraId="35D76B39" w14:textId="34FCC1A5" w:rsidR="006E28A1" w:rsidRDefault="006E28A1" w:rsidP="006E28A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39456D25" w14:textId="66DBEAB4" w:rsidR="006E28A1" w:rsidRDefault="006E28A1" w:rsidP="006E28A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Fricassê de frango</w:t>
            </w:r>
          </w:p>
          <w:p w14:paraId="1DC7F2AE" w14:textId="38DC6486" w:rsidR="006E28A1" w:rsidRDefault="006E28A1" w:rsidP="006E28A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Beterraba</w:t>
            </w:r>
          </w:p>
          <w:p w14:paraId="7A094B6F" w14:textId="16D58131" w:rsidR="006E28A1" w:rsidRDefault="006E28A1" w:rsidP="006E28A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2CD6878F" w14:textId="336B5FC2" w:rsidR="006E28A1" w:rsidRPr="00732C13" w:rsidRDefault="006E28A1" w:rsidP="006E28A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599" w:type="dxa"/>
            <w:shd w:val="clear" w:color="auto" w:fill="auto"/>
          </w:tcPr>
          <w:p w14:paraId="3069CFBF" w14:textId="77777777" w:rsidR="0049224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Parafuso ao sugo</w:t>
            </w:r>
          </w:p>
          <w:p w14:paraId="1C511EAA" w14:textId="77777777" w:rsidR="006E28A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Cubinhos de carne</w:t>
            </w:r>
          </w:p>
          <w:p w14:paraId="4CB5D07E" w14:textId="77777777" w:rsidR="006E28A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Pepino</w:t>
            </w:r>
          </w:p>
          <w:p w14:paraId="3D1B471A" w14:textId="118DC953" w:rsidR="006E28A1" w:rsidRPr="00732C13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49049B76" w14:textId="77777777" w:rsidR="00492241" w:rsidRDefault="006E28A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FAE47F3" w14:textId="77777777" w:rsidR="006E28A1" w:rsidRDefault="00A0152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Frango assado</w:t>
            </w:r>
          </w:p>
          <w:p w14:paraId="5D88DEFA" w14:textId="77777777" w:rsidR="00A01520" w:rsidRDefault="00A0152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Batata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soutê</w:t>
            </w:r>
            <w:proofErr w:type="spellEnd"/>
          </w:p>
          <w:p w14:paraId="5A838C3B" w14:textId="708C7FCB" w:rsidR="00A01520" w:rsidRPr="00732C13" w:rsidRDefault="00A0152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50524C87" w14:textId="77777777" w:rsidR="00492241" w:rsidRDefault="00A0152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738BB3F7" w14:textId="77777777" w:rsidR="00A01520" w:rsidRDefault="00A0152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Bife à rolê</w:t>
            </w:r>
          </w:p>
          <w:p w14:paraId="0DE7C24F" w14:textId="77777777" w:rsidR="00A01520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Batata palha</w:t>
            </w:r>
          </w:p>
          <w:p w14:paraId="03A7A0D5" w14:textId="02162C8E" w:rsidR="00E052E8" w:rsidRPr="00732C13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732C13" w:rsidRPr="00C45FBD" w14:paraId="70265887" w14:textId="77777777" w:rsidTr="00F52D54">
        <w:tc>
          <w:tcPr>
            <w:tcW w:w="1408" w:type="dxa"/>
          </w:tcPr>
          <w:p w14:paraId="277F5CD9" w14:textId="76DAD6D2" w:rsidR="00732C13" w:rsidRPr="00732C13" w:rsidRDefault="00732C13" w:rsidP="00946167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EA2DA54" w14:textId="29523382" w:rsid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Pão </w:t>
            </w:r>
            <w:r w:rsidR="00385ECA">
              <w:rPr>
                <w:rFonts w:ascii="Comic Sans MS" w:hAnsi="Comic Sans MS"/>
                <w:b/>
                <w:bCs/>
                <w:sz w:val="24"/>
                <w:szCs w:val="18"/>
              </w:rPr>
              <w:t>francês</w:t>
            </w: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presunto</w:t>
            </w:r>
          </w:p>
          <w:p w14:paraId="21C8C78A" w14:textId="0757A780" w:rsidR="004E2992" w:rsidRP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Maria mole </w:t>
            </w:r>
          </w:p>
        </w:tc>
        <w:tc>
          <w:tcPr>
            <w:tcW w:w="2646" w:type="dxa"/>
            <w:shd w:val="clear" w:color="auto" w:fill="auto"/>
          </w:tcPr>
          <w:p w14:paraId="6A0D7614" w14:textId="77777777" w:rsidR="004E2992" w:rsidRDefault="004E2992" w:rsidP="004E299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queijo</w:t>
            </w:r>
          </w:p>
          <w:p w14:paraId="2E9BC137" w14:textId="423687C5" w:rsidR="0088723D" w:rsidRPr="00732C13" w:rsidRDefault="00385ECA" w:rsidP="004E299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Rosquinhas de c</w:t>
            </w:r>
            <w:r w:rsidR="00BC7BA2">
              <w:rPr>
                <w:rFonts w:ascii="Comic Sans MS" w:hAnsi="Comic Sans MS"/>
                <w:b/>
                <w:bCs/>
                <w:sz w:val="24"/>
                <w:szCs w:val="18"/>
              </w:rPr>
              <w:t>oco</w:t>
            </w:r>
          </w:p>
        </w:tc>
        <w:tc>
          <w:tcPr>
            <w:tcW w:w="2599" w:type="dxa"/>
            <w:shd w:val="clear" w:color="auto" w:fill="auto"/>
          </w:tcPr>
          <w:p w14:paraId="626F91C2" w14:textId="5E3A4667" w:rsidR="00732C13" w:rsidRDefault="00385ECA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  <w:p w14:paraId="28502AC8" w14:textId="513B56AA" w:rsidR="004E2992" w:rsidRP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Bolo de banana</w:t>
            </w:r>
          </w:p>
        </w:tc>
        <w:tc>
          <w:tcPr>
            <w:tcW w:w="2693" w:type="dxa"/>
            <w:shd w:val="clear" w:color="auto" w:fill="auto"/>
          </w:tcPr>
          <w:p w14:paraId="10C13121" w14:textId="64E6CC95" w:rsidR="00BF53B4" w:rsidRDefault="00385ECA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</w:t>
            </w:r>
            <w:r w:rsidR="00BC7BA2">
              <w:rPr>
                <w:rFonts w:ascii="Comic Sans MS" w:hAnsi="Comic Sans MS"/>
                <w:b/>
                <w:bCs/>
                <w:sz w:val="24"/>
                <w:szCs w:val="18"/>
              </w:rPr>
              <w:t>is</w:t>
            </w: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naguinha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requeijão</w:t>
            </w:r>
          </w:p>
          <w:p w14:paraId="2685FF4B" w14:textId="5A33D95E" w:rsidR="00385ECA" w:rsidRPr="00732C13" w:rsidRDefault="00385ECA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Wafer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14:paraId="3FF31C91" w14:textId="77777777" w:rsidR="00385ECA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Hot dog</w:t>
            </w:r>
          </w:p>
          <w:p w14:paraId="29190575" w14:textId="6C9BAFF4" w:rsidR="00385ECA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Gelatina de abacaxi</w:t>
            </w:r>
          </w:p>
          <w:p w14:paraId="7D9FA268" w14:textId="2BBA1635" w:rsidR="00AE592E" w:rsidRPr="00732C13" w:rsidRDefault="00AE592E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7671983A" w:rsidR="0001128B" w:rsidRPr="00193E8E" w:rsidRDefault="00890B4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25/07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4B21890C" w:rsidR="0001128B" w:rsidRPr="00193E8E" w:rsidRDefault="00890B4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26/07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21A143CD" w:rsidR="0001128B" w:rsidRPr="00193E8E" w:rsidRDefault="00890B4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27/07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26E93D13" w:rsidR="0001128B" w:rsidRPr="00193E8E" w:rsidRDefault="00890B4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28/07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61362C22" w:rsidR="0001128B" w:rsidRPr="00193E8E" w:rsidRDefault="00890B4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29/07</w:t>
            </w:r>
          </w:p>
        </w:tc>
      </w:tr>
      <w:tr w:rsidR="00A94DF3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2DE9D231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7E315EB7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queijo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70B862B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requeijão</w:t>
            </w:r>
          </w:p>
          <w:p w14:paraId="7D267EEF" w14:textId="20270AD9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0917B" w14:textId="14D7D78A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forma com presunto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7747F28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0B3EF9F3" w14:textId="77777777" w:rsidR="00A94DF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Ovo mexido</w:t>
            </w:r>
          </w:p>
          <w:p w14:paraId="6A3A02DC" w14:textId="353A0E3D" w:rsidR="00A94DF3" w:rsidRPr="00732C13" w:rsidRDefault="00A94DF3" w:rsidP="00A94D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492241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1A17B5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4B046AC7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6541289" w14:textId="10BBC5CD" w:rsidR="00492241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0EA00DA9" w14:textId="529A6BEC" w:rsidR="00E052E8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Strogonoff de carne</w:t>
            </w:r>
          </w:p>
          <w:p w14:paraId="092B1335" w14:textId="1E9491FC" w:rsidR="00E052E8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Batata palha</w:t>
            </w:r>
          </w:p>
          <w:p w14:paraId="03813AE9" w14:textId="7D503EE2" w:rsidR="00E052E8" w:rsidRPr="00732C13" w:rsidRDefault="00E052E8" w:rsidP="0094616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69E10FE" w14:textId="77777777" w:rsidR="00E052E8" w:rsidRPr="00E052E8" w:rsidRDefault="00E052E8" w:rsidP="00E052E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052E8">
              <w:rPr>
                <w:rFonts w:ascii="Comic Sans MS" w:hAnsi="Comic Sans MS"/>
                <w:b/>
                <w:bCs/>
                <w:sz w:val="24"/>
                <w:szCs w:val="24"/>
              </w:rPr>
              <w:t>Yakissoba de frango com legumes</w:t>
            </w:r>
          </w:p>
          <w:p w14:paraId="5EAA53B2" w14:textId="73ABE717" w:rsidR="00E052E8" w:rsidRPr="00E052E8" w:rsidRDefault="00E052E8" w:rsidP="00E052E8">
            <w:pPr>
              <w:pStyle w:val="SemEspaamento"/>
              <w:jc w:val="center"/>
            </w:pPr>
            <w:r w:rsidRPr="00E052E8">
              <w:rPr>
                <w:rFonts w:ascii="Comic Sans MS" w:hAnsi="Comic Sans MS"/>
                <w:b/>
                <w:bCs/>
                <w:sz w:val="24"/>
                <w:szCs w:val="24"/>
              </w:rPr>
              <w:t>Salada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423D9C" w14:textId="77777777" w:rsidR="00492241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3A522375" w14:textId="77777777" w:rsidR="00E052E8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Quibe de forno</w:t>
            </w:r>
          </w:p>
          <w:p w14:paraId="7C92F5FD" w14:textId="5EA4B7A0" w:rsidR="00E052E8" w:rsidRPr="00732C13" w:rsidRDefault="00E052E8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Salada de legumes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703750" w14:textId="77777777" w:rsidR="00D61A45" w:rsidRDefault="00D61A45" w:rsidP="00D61A4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9FB2C81" w14:textId="77777777" w:rsidR="00D61A45" w:rsidRDefault="00D61A45" w:rsidP="00D61A4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Tirinhas de frango</w:t>
            </w:r>
          </w:p>
          <w:p w14:paraId="10580DC4" w14:textId="77777777" w:rsidR="00D61A45" w:rsidRDefault="00D61A45" w:rsidP="00D61A4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Brócolis</w:t>
            </w:r>
          </w:p>
          <w:p w14:paraId="2CF3E7E4" w14:textId="77E4324D" w:rsidR="00D61A45" w:rsidRPr="00732C13" w:rsidRDefault="00D61A45" w:rsidP="00D61A4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F0FC583" w14:textId="77777777" w:rsidR="00492241" w:rsidRDefault="00D61A45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4E031F25" w14:textId="77777777" w:rsidR="00D61A45" w:rsidRDefault="00D61A45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Carne moída</w:t>
            </w:r>
          </w:p>
          <w:p w14:paraId="0584168A" w14:textId="77777777" w:rsidR="00D61A45" w:rsidRDefault="00D61A45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Purê</w:t>
            </w:r>
          </w:p>
          <w:p w14:paraId="2413EEC5" w14:textId="71CFC16D" w:rsidR="00D61A45" w:rsidRPr="00732C13" w:rsidRDefault="00D61A45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732C13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2E0202C0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042BBF83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7F528289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  <w:p w14:paraId="1D5EADE1" w14:textId="77777777" w:rsidR="00732C13" w:rsidRPr="00732C13" w:rsidRDefault="00732C13" w:rsidP="00732C13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300A385" w14:textId="77777777" w:rsid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  <w:p w14:paraId="5441476F" w14:textId="159AB3A3" w:rsidR="004E2992" w:rsidRP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Doce de leite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4B08550" w14:textId="77777777" w:rsidR="00385ECA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  <w:p w14:paraId="675E5E17" w14:textId="42F7208F" w:rsidR="00AE592E" w:rsidRPr="00732C13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Brigadeiro de colher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EE4E59F" w14:textId="77777777" w:rsidR="00385ECA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Mini pizza</w:t>
            </w:r>
          </w:p>
          <w:p w14:paraId="37994B27" w14:textId="7E49BF0D" w:rsidR="00385ECA" w:rsidRDefault="00385ECA" w:rsidP="00385EC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Mousse de maracujá</w:t>
            </w:r>
          </w:p>
          <w:p w14:paraId="2A4C805C" w14:textId="74A6F922" w:rsidR="00AE592E" w:rsidRPr="00732C13" w:rsidRDefault="00AE592E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70C917A" w14:textId="77777777" w:rsid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presunto</w:t>
            </w:r>
          </w:p>
          <w:p w14:paraId="53E50164" w14:textId="5CA7CA28" w:rsidR="004E2992" w:rsidRPr="00732C13" w:rsidRDefault="004E2992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Bolo de morango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3734D78" w14:textId="3E1129EB" w:rsidR="00732C13" w:rsidRPr="00732C13" w:rsidRDefault="00BF53B4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Lanche especial</w:t>
            </w:r>
          </w:p>
        </w:tc>
      </w:tr>
    </w:tbl>
    <w:p w14:paraId="37162B23" w14:textId="0A89685B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54750F19" w14:textId="77777777" w:rsidR="00946167" w:rsidRDefault="00946167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764CA574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46777B">
        <w:rPr>
          <w:rFonts w:ascii="Arial" w:hAnsi="Arial" w:cs="Arial"/>
          <w:b/>
          <w:i/>
          <w:sz w:val="24"/>
          <w:szCs w:val="24"/>
        </w:rPr>
        <w:t>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 ,</w:t>
      </w:r>
      <w:proofErr w:type="gramEnd"/>
      <w:r w:rsidR="00D90A41">
        <w:rPr>
          <w:rFonts w:ascii="Arial" w:hAnsi="Arial" w:cs="Arial"/>
          <w:b/>
          <w:i/>
          <w:sz w:val="24"/>
          <w:szCs w:val="24"/>
        </w:rPr>
        <w:t xml:space="preserve">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15FAB8D5" w:rsidR="00C45FBD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40861ED4" w14:textId="77777777" w:rsidR="000E04F3" w:rsidRPr="000E04F3" w:rsidRDefault="000E04F3" w:rsidP="000E04F3">
      <w:pPr>
        <w:pStyle w:val="PargrafodaLista"/>
        <w:rPr>
          <w:rFonts w:ascii="Arial" w:hAnsi="Arial" w:cs="Arial"/>
          <w:b/>
          <w:i/>
          <w:sz w:val="10"/>
          <w:szCs w:val="10"/>
        </w:rPr>
      </w:pPr>
    </w:p>
    <w:p w14:paraId="4E918AC9" w14:textId="1530A90B" w:rsidR="000E04F3" w:rsidRPr="00C25ADF" w:rsidRDefault="000E04F3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Sobremesa do almoço – frutas da época.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 xml:space="preserve">Karina </w:t>
      </w:r>
      <w:proofErr w:type="spellStart"/>
      <w:r w:rsidRPr="00AA3C5B">
        <w:rPr>
          <w:rFonts w:ascii="Arial" w:hAnsi="Arial" w:cs="Arial"/>
          <w:b/>
          <w:i/>
          <w:sz w:val="24"/>
          <w:szCs w:val="24"/>
        </w:rPr>
        <w:t>Tranjan</w:t>
      </w:r>
      <w:proofErr w:type="spellEnd"/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8"/>
    <w:rsid w:val="00003F3D"/>
    <w:rsid w:val="000044A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24F1"/>
    <w:rsid w:val="000633ED"/>
    <w:rsid w:val="00083C75"/>
    <w:rsid w:val="0009271D"/>
    <w:rsid w:val="000932C1"/>
    <w:rsid w:val="000B7D05"/>
    <w:rsid w:val="000C0DA6"/>
    <w:rsid w:val="000C3E9D"/>
    <w:rsid w:val="000E04F3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C2ACD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C3954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2CF0"/>
    <w:rsid w:val="00383A71"/>
    <w:rsid w:val="00385ECA"/>
    <w:rsid w:val="003A35EB"/>
    <w:rsid w:val="003A6258"/>
    <w:rsid w:val="003B3B78"/>
    <w:rsid w:val="003B3F2F"/>
    <w:rsid w:val="003E0353"/>
    <w:rsid w:val="003E0C37"/>
    <w:rsid w:val="003F30C9"/>
    <w:rsid w:val="004038CD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92241"/>
    <w:rsid w:val="004A20EA"/>
    <w:rsid w:val="004A3523"/>
    <w:rsid w:val="004A7B13"/>
    <w:rsid w:val="004B0AD6"/>
    <w:rsid w:val="004C3667"/>
    <w:rsid w:val="004C37DD"/>
    <w:rsid w:val="004D5CBB"/>
    <w:rsid w:val="004E2992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28A1"/>
    <w:rsid w:val="006E5261"/>
    <w:rsid w:val="006E74F6"/>
    <w:rsid w:val="006F38B6"/>
    <w:rsid w:val="00702C7D"/>
    <w:rsid w:val="00705523"/>
    <w:rsid w:val="007150EC"/>
    <w:rsid w:val="00727969"/>
    <w:rsid w:val="00732C13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8723D"/>
    <w:rsid w:val="00890B4F"/>
    <w:rsid w:val="00891206"/>
    <w:rsid w:val="008A19E4"/>
    <w:rsid w:val="008B1009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8F4EBB"/>
    <w:rsid w:val="009009C1"/>
    <w:rsid w:val="0091216F"/>
    <w:rsid w:val="009175F6"/>
    <w:rsid w:val="009317E3"/>
    <w:rsid w:val="00941D04"/>
    <w:rsid w:val="00943574"/>
    <w:rsid w:val="00944366"/>
    <w:rsid w:val="00946167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1520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565E4"/>
    <w:rsid w:val="00A60BCB"/>
    <w:rsid w:val="00A75551"/>
    <w:rsid w:val="00A93951"/>
    <w:rsid w:val="00A94DF3"/>
    <w:rsid w:val="00A96DB7"/>
    <w:rsid w:val="00AA6911"/>
    <w:rsid w:val="00AC01DB"/>
    <w:rsid w:val="00AD03B5"/>
    <w:rsid w:val="00AD115B"/>
    <w:rsid w:val="00AE5320"/>
    <w:rsid w:val="00AE592E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95E88"/>
    <w:rsid w:val="00BB2087"/>
    <w:rsid w:val="00BC676A"/>
    <w:rsid w:val="00BC7BA2"/>
    <w:rsid w:val="00BE0BDB"/>
    <w:rsid w:val="00BE2229"/>
    <w:rsid w:val="00BE5156"/>
    <w:rsid w:val="00BF4DB3"/>
    <w:rsid w:val="00BF53B4"/>
    <w:rsid w:val="00C05A77"/>
    <w:rsid w:val="00C11994"/>
    <w:rsid w:val="00C15972"/>
    <w:rsid w:val="00C17ECC"/>
    <w:rsid w:val="00C2025D"/>
    <w:rsid w:val="00C2033B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40C91"/>
    <w:rsid w:val="00D507AA"/>
    <w:rsid w:val="00D5243D"/>
    <w:rsid w:val="00D61A45"/>
    <w:rsid w:val="00D65C2F"/>
    <w:rsid w:val="00D750A3"/>
    <w:rsid w:val="00D90A41"/>
    <w:rsid w:val="00D9108D"/>
    <w:rsid w:val="00D957A5"/>
    <w:rsid w:val="00DA4CE0"/>
    <w:rsid w:val="00DB19C4"/>
    <w:rsid w:val="00DB4C06"/>
    <w:rsid w:val="00DE526C"/>
    <w:rsid w:val="00E052E8"/>
    <w:rsid w:val="00E11DFE"/>
    <w:rsid w:val="00E33A9B"/>
    <w:rsid w:val="00E60267"/>
    <w:rsid w:val="00E653A8"/>
    <w:rsid w:val="00E71779"/>
    <w:rsid w:val="00E72AAE"/>
    <w:rsid w:val="00E84630"/>
    <w:rsid w:val="00E865CD"/>
    <w:rsid w:val="00E869FF"/>
    <w:rsid w:val="00E918A4"/>
    <w:rsid w:val="00EA37B7"/>
    <w:rsid w:val="00EA4026"/>
    <w:rsid w:val="00EB71CB"/>
    <w:rsid w:val="00EC1BEE"/>
    <w:rsid w:val="00ED5095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Cleonice</cp:lastModifiedBy>
  <cp:revision>2</cp:revision>
  <cp:lastPrinted>2012-01-23T23:57:00Z</cp:lastPrinted>
  <dcterms:created xsi:type="dcterms:W3CDTF">2022-07-01T14:33:00Z</dcterms:created>
  <dcterms:modified xsi:type="dcterms:W3CDTF">2022-07-01T14:33:00Z</dcterms:modified>
</cp:coreProperties>
</file>